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2D81" w14:textId="77777777" w:rsidR="00177220" w:rsidRPr="00044034" w:rsidRDefault="00177220" w:rsidP="00177220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t>Assignment 10 - Tailoring Your Story for Print, Radio, and Broadcast</w:t>
      </w:r>
    </w:p>
    <w:p w14:paraId="536B7FE9" w14:textId="77777777" w:rsidR="00177220" w:rsidRPr="00044034" w:rsidRDefault="00177220" w:rsidP="00177220">
      <w:pPr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MMC 6936</w:t>
      </w:r>
    </w:p>
    <w:p w14:paraId="5E16E383" w14:textId="77777777" w:rsidR="00177220" w:rsidRPr="00044034" w:rsidRDefault="00177220" w:rsidP="00177220">
      <w:pPr>
        <w:spacing w:line="60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Alex Triplett</w:t>
      </w:r>
    </w:p>
    <w:p w14:paraId="5C561A0B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t>Broadcast Segment</w:t>
      </w:r>
    </w:p>
    <w:p w14:paraId="6E31F3A2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t>TAKE 1/14</w:t>
      </w:r>
    </w:p>
    <w:p w14:paraId="2E70F793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B-Roll footage of Big Mike’s Burgers and More, with customers dining outside.</w:t>
      </w:r>
    </w:p>
    <w:p w14:paraId="54BFCDA3" w14:textId="2BC35D9E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TAKE SOT ------------------</w:t>
      </w:r>
    </w:p>
    <w:p w14:paraId="5EB422DB" w14:textId="3FD5C40F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Alex Triplett SOT</w:t>
      </w:r>
    </w:p>
    <w:p w14:paraId="5D87690A" w14:textId="2C4775C9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[Alex Triplett, Interviewer]</w:t>
      </w:r>
    </w:p>
    <w:p w14:paraId="3F41655F" w14:textId="7F81FB99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RUNS = 00:00:00 – 00:0</w:t>
      </w:r>
      <w:r w:rsidR="005C6AE1" w:rsidRPr="00044034">
        <w:rPr>
          <w:rFonts w:ascii="Times New Roman" w:hAnsi="Times New Roman" w:cs="Times New Roman"/>
          <w:color w:val="000000" w:themeColor="text1"/>
        </w:rPr>
        <w:t>8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15</w:t>
      </w:r>
    </w:p>
    <w:p w14:paraId="2DDA596D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“Big Mike’s Burgers and More has become a local staple in New Smyrna Beach, Florida under the leadership of 22-year-old Michael ‘Big Mike’ Saljanin.”</w:t>
      </w:r>
    </w:p>
    <w:p w14:paraId="694F60C5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2CA56964" w14:textId="78F1A4E2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t>TAKE 2/14</w:t>
      </w:r>
    </w:p>
    <w:p w14:paraId="60C8DD0B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B-Roll footage of Ritter’s building being renovated.</w:t>
      </w:r>
    </w:p>
    <w:p w14:paraId="1709791F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TAKE SOT ------------------</w:t>
      </w:r>
    </w:p>
    <w:p w14:paraId="61784D5C" w14:textId="1A578951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Alex Triplet</w:t>
      </w:r>
      <w:r w:rsidR="00D2618A" w:rsidRPr="00044034">
        <w:rPr>
          <w:rFonts w:ascii="Times New Roman" w:hAnsi="Times New Roman" w:cs="Times New Roman"/>
          <w:color w:val="000000" w:themeColor="text1"/>
        </w:rPr>
        <w:t>t</w:t>
      </w:r>
      <w:r w:rsidRPr="00044034">
        <w:rPr>
          <w:rFonts w:ascii="Times New Roman" w:hAnsi="Times New Roman" w:cs="Times New Roman"/>
          <w:color w:val="000000" w:themeColor="text1"/>
        </w:rPr>
        <w:t xml:space="preserve"> SOT</w:t>
      </w:r>
    </w:p>
    <w:p w14:paraId="5F3CBDFA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[Alex Triplett, Interviewer]</w:t>
      </w:r>
    </w:p>
    <w:p w14:paraId="4635763C" w14:textId="10EAA3B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RUNS = 00:0</w:t>
      </w:r>
      <w:r w:rsidR="005C6AE1" w:rsidRPr="00044034">
        <w:rPr>
          <w:rFonts w:ascii="Times New Roman" w:hAnsi="Times New Roman" w:cs="Times New Roman"/>
          <w:color w:val="000000" w:themeColor="text1"/>
        </w:rPr>
        <w:t>8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15</w:t>
      </w:r>
      <w:r w:rsidRPr="00044034">
        <w:rPr>
          <w:rFonts w:ascii="Times New Roman" w:hAnsi="Times New Roman" w:cs="Times New Roman"/>
          <w:color w:val="000000" w:themeColor="text1"/>
        </w:rPr>
        <w:t xml:space="preserve"> – 00:</w:t>
      </w:r>
      <w:r w:rsidR="005C6AE1" w:rsidRPr="00044034">
        <w:rPr>
          <w:rFonts w:ascii="Times New Roman" w:hAnsi="Times New Roman" w:cs="Times New Roman"/>
          <w:color w:val="000000" w:themeColor="text1"/>
        </w:rPr>
        <w:t>17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96</w:t>
      </w:r>
    </w:p>
    <w:p w14:paraId="14D4E649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lastRenderedPageBreak/>
        <w:t>“Now, the restaurant is expanding to a second location, the previous site of Ritter’s Frozen Custard in Port Orange, located at 4629 Clyde Morris Blvd.”</w:t>
      </w:r>
    </w:p>
    <w:p w14:paraId="5C496A72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46933897" w14:textId="47CE9C2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t>TAKE 3/14</w:t>
      </w:r>
    </w:p>
    <w:p w14:paraId="0C755BEA" w14:textId="77777777" w:rsidR="00F27E23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B-Roll (silent) footage of Mike speaking during the interview.</w:t>
      </w:r>
      <w:r w:rsidR="00F27E23" w:rsidRPr="00044034">
        <w:rPr>
          <w:rFonts w:ascii="Times New Roman" w:hAnsi="Times New Roman" w:cs="Times New Roman"/>
          <w:color w:val="000000" w:themeColor="text1"/>
        </w:rPr>
        <w:t xml:space="preserve"> </w:t>
      </w:r>
    </w:p>
    <w:p w14:paraId="07FCD754" w14:textId="133FAA4F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TAKE SOT ------------------</w:t>
      </w:r>
    </w:p>
    <w:p w14:paraId="09DD7016" w14:textId="4FD880E5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Alex Triplet</w:t>
      </w:r>
      <w:r w:rsidRPr="00044034">
        <w:rPr>
          <w:rFonts w:ascii="Times New Roman" w:hAnsi="Times New Roman" w:cs="Times New Roman"/>
          <w:color w:val="000000" w:themeColor="text1"/>
        </w:rPr>
        <w:t>t</w:t>
      </w:r>
      <w:r w:rsidRPr="00044034">
        <w:rPr>
          <w:rFonts w:ascii="Times New Roman" w:hAnsi="Times New Roman" w:cs="Times New Roman"/>
          <w:color w:val="000000" w:themeColor="text1"/>
        </w:rPr>
        <w:t xml:space="preserve"> SOT</w:t>
      </w:r>
    </w:p>
    <w:p w14:paraId="0F21A2CF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[Alex Triplett, Interviewer]</w:t>
      </w:r>
    </w:p>
    <w:p w14:paraId="186F9620" w14:textId="6C28D333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RUNS = 00:</w:t>
      </w:r>
      <w:r w:rsidR="005C6AE1" w:rsidRPr="00044034">
        <w:rPr>
          <w:rFonts w:ascii="Times New Roman" w:hAnsi="Times New Roman" w:cs="Times New Roman"/>
          <w:color w:val="000000" w:themeColor="text1"/>
        </w:rPr>
        <w:t>17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96</w:t>
      </w:r>
      <w:r w:rsidRPr="00044034">
        <w:rPr>
          <w:rFonts w:ascii="Times New Roman" w:hAnsi="Times New Roman" w:cs="Times New Roman"/>
          <w:color w:val="000000" w:themeColor="text1"/>
        </w:rPr>
        <w:t xml:space="preserve"> – 00:</w:t>
      </w:r>
      <w:r w:rsidR="005C6AE1" w:rsidRPr="00044034">
        <w:rPr>
          <w:rFonts w:ascii="Times New Roman" w:hAnsi="Times New Roman" w:cs="Times New Roman"/>
          <w:color w:val="000000" w:themeColor="text1"/>
        </w:rPr>
        <w:t>22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81</w:t>
      </w:r>
    </w:p>
    <w:p w14:paraId="1BC57778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“Today, we had the opportunity to sit down with Mike and ask him a few questions.”</w:t>
      </w:r>
    </w:p>
    <w:p w14:paraId="6380723E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0184FF6E" w14:textId="0D53D0DD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t>TAKE 4/14</w:t>
      </w:r>
    </w:p>
    <w:p w14:paraId="6647C15A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Camera is angled toward the interviewer, Alex Triplett. The shot is located in a well-lit studio.</w:t>
      </w:r>
    </w:p>
    <w:p w14:paraId="3F9BFA8F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TAKE SOT ------------------</w:t>
      </w:r>
    </w:p>
    <w:p w14:paraId="5DE82374" w14:textId="06CF3863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Alex Triplet</w:t>
      </w:r>
      <w:r w:rsidRPr="00044034">
        <w:rPr>
          <w:rFonts w:ascii="Times New Roman" w:hAnsi="Times New Roman" w:cs="Times New Roman"/>
          <w:color w:val="000000" w:themeColor="text1"/>
        </w:rPr>
        <w:t>t</w:t>
      </w:r>
      <w:r w:rsidRPr="00044034">
        <w:rPr>
          <w:rFonts w:ascii="Times New Roman" w:hAnsi="Times New Roman" w:cs="Times New Roman"/>
          <w:color w:val="000000" w:themeColor="text1"/>
        </w:rPr>
        <w:t xml:space="preserve"> SOT</w:t>
      </w:r>
    </w:p>
    <w:p w14:paraId="2DA4FB60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[Alex Triplett, Interviewer]</w:t>
      </w:r>
    </w:p>
    <w:p w14:paraId="26EF2645" w14:textId="2742DD2F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RUNS = 00:</w:t>
      </w:r>
      <w:r w:rsidR="005C6AE1" w:rsidRPr="00044034">
        <w:rPr>
          <w:rFonts w:ascii="Times New Roman" w:hAnsi="Times New Roman" w:cs="Times New Roman"/>
          <w:color w:val="000000" w:themeColor="text1"/>
        </w:rPr>
        <w:t>22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81</w:t>
      </w:r>
      <w:r w:rsidRPr="00044034">
        <w:rPr>
          <w:rFonts w:ascii="Times New Roman" w:hAnsi="Times New Roman" w:cs="Times New Roman"/>
          <w:color w:val="000000" w:themeColor="text1"/>
        </w:rPr>
        <w:t xml:space="preserve"> – 00:</w:t>
      </w:r>
      <w:r w:rsidR="005C6AE1" w:rsidRPr="00044034">
        <w:rPr>
          <w:rFonts w:ascii="Times New Roman" w:hAnsi="Times New Roman" w:cs="Times New Roman"/>
          <w:color w:val="000000" w:themeColor="text1"/>
        </w:rPr>
        <w:t>24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80</w:t>
      </w:r>
    </w:p>
    <w:p w14:paraId="69D181D8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“How are you doing today, Mike?”</w:t>
      </w:r>
    </w:p>
    <w:p w14:paraId="0CFFE3F2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7E158D91" w14:textId="77777777" w:rsidR="00F27E23" w:rsidRPr="00044034" w:rsidRDefault="00177220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lastRenderedPageBreak/>
        <w:t>TAKE 5/14</w:t>
      </w:r>
      <w:r w:rsidR="00F27E23" w:rsidRPr="0004403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3A206728" w14:textId="223DCAB1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Camera is angled toward the interviewee, Michael Saljanin. The shot is located in a well-lit studio.</w:t>
      </w:r>
    </w:p>
    <w:p w14:paraId="52E1EF9E" w14:textId="2913F7C8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TAKE SOT ------------------</w:t>
      </w:r>
    </w:p>
    <w:p w14:paraId="40B254E1" w14:textId="2E74F8F2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Michael Saljanin</w:t>
      </w:r>
      <w:r w:rsidRPr="00044034">
        <w:rPr>
          <w:rFonts w:ascii="Times New Roman" w:hAnsi="Times New Roman" w:cs="Times New Roman"/>
          <w:color w:val="000000" w:themeColor="text1"/>
        </w:rPr>
        <w:t xml:space="preserve"> SOT</w:t>
      </w:r>
    </w:p>
    <w:p w14:paraId="146F210B" w14:textId="31CED604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[</w:t>
      </w:r>
      <w:r w:rsidRPr="00044034">
        <w:rPr>
          <w:rFonts w:ascii="Times New Roman" w:hAnsi="Times New Roman" w:cs="Times New Roman"/>
          <w:color w:val="000000" w:themeColor="text1"/>
        </w:rPr>
        <w:t>Michael Saljanin,</w:t>
      </w:r>
      <w:r w:rsidRPr="00044034">
        <w:rPr>
          <w:rFonts w:ascii="Times New Roman" w:hAnsi="Times New Roman" w:cs="Times New Roman"/>
          <w:color w:val="000000" w:themeColor="text1"/>
        </w:rPr>
        <w:t xml:space="preserve"> Interviewe</w:t>
      </w:r>
      <w:r w:rsidRPr="00044034">
        <w:rPr>
          <w:rFonts w:ascii="Times New Roman" w:hAnsi="Times New Roman" w:cs="Times New Roman"/>
          <w:color w:val="000000" w:themeColor="text1"/>
        </w:rPr>
        <w:t>e</w:t>
      </w:r>
      <w:r w:rsidRPr="00044034">
        <w:rPr>
          <w:rFonts w:ascii="Times New Roman" w:hAnsi="Times New Roman" w:cs="Times New Roman"/>
          <w:color w:val="000000" w:themeColor="text1"/>
        </w:rPr>
        <w:t>]</w:t>
      </w:r>
    </w:p>
    <w:p w14:paraId="06536CA8" w14:textId="7B074A79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RUNS = 00:</w:t>
      </w:r>
      <w:r w:rsidR="005C6AE1" w:rsidRPr="00044034">
        <w:rPr>
          <w:rFonts w:ascii="Times New Roman" w:hAnsi="Times New Roman" w:cs="Times New Roman"/>
          <w:color w:val="000000" w:themeColor="text1"/>
        </w:rPr>
        <w:t>24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8</w:t>
      </w:r>
      <w:r w:rsidRPr="00044034">
        <w:rPr>
          <w:rFonts w:ascii="Times New Roman" w:hAnsi="Times New Roman" w:cs="Times New Roman"/>
          <w:color w:val="000000" w:themeColor="text1"/>
        </w:rPr>
        <w:t>0 – 00:</w:t>
      </w:r>
      <w:r w:rsidR="005C6AE1" w:rsidRPr="00044034">
        <w:rPr>
          <w:rFonts w:ascii="Times New Roman" w:hAnsi="Times New Roman" w:cs="Times New Roman"/>
          <w:color w:val="000000" w:themeColor="text1"/>
        </w:rPr>
        <w:t>26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50</w:t>
      </w:r>
    </w:p>
    <w:p w14:paraId="0D77A547" w14:textId="661CD2A9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“</w:t>
      </w:r>
      <w:r w:rsidR="00013473" w:rsidRPr="00044034">
        <w:rPr>
          <w:rFonts w:ascii="Times New Roman" w:hAnsi="Times New Roman" w:cs="Times New Roman"/>
          <w:color w:val="000000" w:themeColor="text1"/>
        </w:rPr>
        <w:t>I’m d</w:t>
      </w:r>
      <w:r w:rsidRPr="00044034">
        <w:rPr>
          <w:rFonts w:ascii="Times New Roman" w:hAnsi="Times New Roman" w:cs="Times New Roman"/>
          <w:color w:val="000000" w:themeColor="text1"/>
        </w:rPr>
        <w:t>oing well, thank you.”</w:t>
      </w:r>
    </w:p>
    <w:p w14:paraId="0254E9A8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420C5F0C" w14:textId="3795A12C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t>TAKE 6/14</w:t>
      </w:r>
    </w:p>
    <w:p w14:paraId="6FA7296C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Camera is angled toward the interviewer, Alex Triplett.</w:t>
      </w:r>
    </w:p>
    <w:p w14:paraId="0CE53FA4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TAKE SOT ------------------</w:t>
      </w:r>
    </w:p>
    <w:p w14:paraId="51C72376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Alex Triplett SOT</w:t>
      </w:r>
    </w:p>
    <w:p w14:paraId="5FA83823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[Alex Triplett, Interviewer]</w:t>
      </w:r>
    </w:p>
    <w:p w14:paraId="42B74BD7" w14:textId="0F29FB0E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RUNS = 00:</w:t>
      </w:r>
      <w:r w:rsidR="005C6AE1" w:rsidRPr="00044034">
        <w:rPr>
          <w:rFonts w:ascii="Times New Roman" w:hAnsi="Times New Roman" w:cs="Times New Roman"/>
          <w:color w:val="000000" w:themeColor="text1"/>
        </w:rPr>
        <w:t>26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5</w:t>
      </w:r>
      <w:r w:rsidRPr="00044034">
        <w:rPr>
          <w:rFonts w:ascii="Times New Roman" w:hAnsi="Times New Roman" w:cs="Times New Roman"/>
          <w:color w:val="000000" w:themeColor="text1"/>
        </w:rPr>
        <w:t>0 – 00:</w:t>
      </w:r>
      <w:r w:rsidR="005C6AE1" w:rsidRPr="00044034">
        <w:rPr>
          <w:rFonts w:ascii="Times New Roman" w:hAnsi="Times New Roman" w:cs="Times New Roman"/>
          <w:color w:val="000000" w:themeColor="text1"/>
        </w:rPr>
        <w:t>33</w:t>
      </w:r>
      <w:r w:rsidRPr="00044034">
        <w:rPr>
          <w:rFonts w:ascii="Times New Roman" w:hAnsi="Times New Roman" w:cs="Times New Roman"/>
          <w:color w:val="000000" w:themeColor="text1"/>
        </w:rPr>
        <w:t>:00</w:t>
      </w:r>
    </w:p>
    <w:p w14:paraId="7AECFACF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“So, you are running an extremely successful restaurant at only 22 years old. How does that feel?”</w:t>
      </w:r>
    </w:p>
    <w:p w14:paraId="7FE4C803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2B7202B1" w14:textId="77777777" w:rsidR="00013473" w:rsidRPr="00044034" w:rsidRDefault="0001347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705ECAA9" w14:textId="3F61F14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lastRenderedPageBreak/>
        <w:t>TAKE 7/14</w:t>
      </w:r>
    </w:p>
    <w:p w14:paraId="7F91B226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 xml:space="preserve">Camera is angled toward the interviewee, Michael Saljanin. </w:t>
      </w:r>
    </w:p>
    <w:p w14:paraId="50479059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TAKE SOT ------------------</w:t>
      </w:r>
    </w:p>
    <w:p w14:paraId="64797D8C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Michael Saljanin SOT</w:t>
      </w:r>
    </w:p>
    <w:p w14:paraId="23D24E2F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[Michael Saljanin, Interviewee]</w:t>
      </w:r>
    </w:p>
    <w:p w14:paraId="5920897E" w14:textId="0AAD4655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RUNS = 00:</w:t>
      </w:r>
      <w:r w:rsidR="005C6AE1" w:rsidRPr="00044034">
        <w:rPr>
          <w:rFonts w:ascii="Times New Roman" w:hAnsi="Times New Roman" w:cs="Times New Roman"/>
          <w:color w:val="000000" w:themeColor="text1"/>
        </w:rPr>
        <w:t>33</w:t>
      </w:r>
      <w:r w:rsidRPr="00044034">
        <w:rPr>
          <w:rFonts w:ascii="Times New Roman" w:hAnsi="Times New Roman" w:cs="Times New Roman"/>
          <w:color w:val="000000" w:themeColor="text1"/>
        </w:rPr>
        <w:t>:00 – 00:</w:t>
      </w:r>
      <w:r w:rsidR="005C6AE1" w:rsidRPr="00044034">
        <w:rPr>
          <w:rFonts w:ascii="Times New Roman" w:hAnsi="Times New Roman" w:cs="Times New Roman"/>
          <w:color w:val="000000" w:themeColor="text1"/>
        </w:rPr>
        <w:t>42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46</w:t>
      </w:r>
    </w:p>
    <w:p w14:paraId="136C4648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“Honestly, it feels great. I was shocked that it became so popular so quickly, and I am very grateful to have had so much support from my family along the way.”</w:t>
      </w:r>
    </w:p>
    <w:p w14:paraId="326B19BF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BD0EFFA" w14:textId="5738A051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t>TAKE 8/14</w:t>
      </w:r>
    </w:p>
    <w:p w14:paraId="59933005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B-Roll footage of Michael and his father both cooking behind the grill.</w:t>
      </w:r>
    </w:p>
    <w:p w14:paraId="75EC969B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TAKE SOT ------------------</w:t>
      </w:r>
    </w:p>
    <w:p w14:paraId="105AB85D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Alex Triplett SOT</w:t>
      </w:r>
    </w:p>
    <w:p w14:paraId="035F8B99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[Alex Triplett, Interviewer]</w:t>
      </w:r>
    </w:p>
    <w:p w14:paraId="18C26D6C" w14:textId="20DAF8AC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RUNS = 00:</w:t>
      </w:r>
      <w:r w:rsidR="005C6AE1" w:rsidRPr="00044034">
        <w:rPr>
          <w:rFonts w:ascii="Times New Roman" w:hAnsi="Times New Roman" w:cs="Times New Roman"/>
          <w:color w:val="000000" w:themeColor="text1"/>
        </w:rPr>
        <w:t>42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46</w:t>
      </w:r>
      <w:r w:rsidRPr="00044034">
        <w:rPr>
          <w:rFonts w:ascii="Times New Roman" w:hAnsi="Times New Roman" w:cs="Times New Roman"/>
          <w:color w:val="000000" w:themeColor="text1"/>
        </w:rPr>
        <w:t xml:space="preserve"> – 00:</w:t>
      </w:r>
      <w:r w:rsidR="005C6AE1" w:rsidRPr="00044034">
        <w:rPr>
          <w:rFonts w:ascii="Times New Roman" w:hAnsi="Times New Roman" w:cs="Times New Roman"/>
          <w:color w:val="000000" w:themeColor="text1"/>
        </w:rPr>
        <w:t>49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85</w:t>
      </w:r>
    </w:p>
    <w:p w14:paraId="7EA626B9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“The Saljanin family have been in the restaurant industry for decades, and according to Mike, it has been one of his greatest sources of inspiration.”</w:t>
      </w:r>
    </w:p>
    <w:p w14:paraId="639E9EA2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13EEA7A9" w14:textId="77777777" w:rsidR="00013473" w:rsidRPr="00044034" w:rsidRDefault="0001347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47289186" w14:textId="4FDE083B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lastRenderedPageBreak/>
        <w:t>TAKE 9/14</w:t>
      </w:r>
    </w:p>
    <w:p w14:paraId="7A63A781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 xml:space="preserve">Camera is angled toward the interviewee, Michael Saljanin. </w:t>
      </w:r>
    </w:p>
    <w:p w14:paraId="3137D4EA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TAKE SOT ------------------</w:t>
      </w:r>
    </w:p>
    <w:p w14:paraId="45EFE974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Michael Saljanin SOT</w:t>
      </w:r>
    </w:p>
    <w:p w14:paraId="1FDBD5D1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[Michael Saljanin, Interviewee]</w:t>
      </w:r>
    </w:p>
    <w:p w14:paraId="7550A0DB" w14:textId="5FA4DC83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RUNS = 00:</w:t>
      </w:r>
      <w:r w:rsidR="005C6AE1" w:rsidRPr="00044034">
        <w:rPr>
          <w:rFonts w:ascii="Times New Roman" w:hAnsi="Times New Roman" w:cs="Times New Roman"/>
          <w:color w:val="000000" w:themeColor="text1"/>
        </w:rPr>
        <w:t>49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85</w:t>
      </w:r>
      <w:r w:rsidRPr="00044034">
        <w:rPr>
          <w:rFonts w:ascii="Times New Roman" w:hAnsi="Times New Roman" w:cs="Times New Roman"/>
          <w:color w:val="000000" w:themeColor="text1"/>
        </w:rPr>
        <w:t xml:space="preserve"> – 0</w:t>
      </w:r>
      <w:r w:rsidR="005C6AE1" w:rsidRPr="00044034">
        <w:rPr>
          <w:rFonts w:ascii="Times New Roman" w:hAnsi="Times New Roman" w:cs="Times New Roman"/>
          <w:color w:val="000000" w:themeColor="text1"/>
        </w:rPr>
        <w:t>1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00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76</w:t>
      </w:r>
    </w:p>
    <w:p w14:paraId="5C1DFA4B" w14:textId="2E161EFA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“My family has been in this business for a long time, and I have learned a lot along the way. I think that it</w:t>
      </w:r>
      <w:r w:rsidR="00013473" w:rsidRPr="00044034">
        <w:rPr>
          <w:rFonts w:ascii="Times New Roman" w:hAnsi="Times New Roman" w:cs="Times New Roman"/>
          <w:color w:val="000000" w:themeColor="text1"/>
        </w:rPr>
        <w:t xml:space="preserve">’s </w:t>
      </w:r>
      <w:r w:rsidRPr="00044034">
        <w:rPr>
          <w:rFonts w:ascii="Times New Roman" w:hAnsi="Times New Roman" w:cs="Times New Roman"/>
          <w:color w:val="000000" w:themeColor="text1"/>
        </w:rPr>
        <w:t>what made me so excited to start my own restaurant and hopefully create a place where the community can gather and make memories.”</w:t>
      </w:r>
    </w:p>
    <w:p w14:paraId="5F95F367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051807F6" w14:textId="033D3E91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t>TAKE 10/14</w:t>
      </w:r>
    </w:p>
    <w:p w14:paraId="05F60D63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Camera is angled toward the interviewer, Alex Triplett.</w:t>
      </w:r>
    </w:p>
    <w:p w14:paraId="28763FDF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TAKE SOT ------------------</w:t>
      </w:r>
    </w:p>
    <w:p w14:paraId="5B7D2501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Alex Triplett SOT</w:t>
      </w:r>
    </w:p>
    <w:p w14:paraId="6B016CC7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[Alex Triplett, Interviewer]</w:t>
      </w:r>
    </w:p>
    <w:p w14:paraId="589D5FEF" w14:textId="6A87AF18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RUNS = 0</w:t>
      </w:r>
      <w:r w:rsidR="005C6AE1" w:rsidRPr="00044034">
        <w:rPr>
          <w:rFonts w:ascii="Times New Roman" w:hAnsi="Times New Roman" w:cs="Times New Roman"/>
          <w:color w:val="000000" w:themeColor="text1"/>
        </w:rPr>
        <w:t>1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00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76</w:t>
      </w:r>
      <w:r w:rsidRPr="00044034">
        <w:rPr>
          <w:rFonts w:ascii="Times New Roman" w:hAnsi="Times New Roman" w:cs="Times New Roman"/>
          <w:color w:val="000000" w:themeColor="text1"/>
        </w:rPr>
        <w:t xml:space="preserve"> – 0</w:t>
      </w:r>
      <w:r w:rsidR="005C6AE1" w:rsidRPr="00044034">
        <w:rPr>
          <w:rFonts w:ascii="Times New Roman" w:hAnsi="Times New Roman" w:cs="Times New Roman"/>
          <w:color w:val="000000" w:themeColor="text1"/>
        </w:rPr>
        <w:t>1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11</w:t>
      </w:r>
      <w:r w:rsidRPr="00044034">
        <w:rPr>
          <w:rFonts w:ascii="Times New Roman" w:hAnsi="Times New Roman" w:cs="Times New Roman"/>
          <w:color w:val="000000" w:themeColor="text1"/>
        </w:rPr>
        <w:t>:0</w:t>
      </w:r>
      <w:r w:rsidR="005C6AE1" w:rsidRPr="00044034">
        <w:rPr>
          <w:rFonts w:ascii="Times New Roman" w:hAnsi="Times New Roman" w:cs="Times New Roman"/>
          <w:color w:val="000000" w:themeColor="text1"/>
        </w:rPr>
        <w:t>8</w:t>
      </w:r>
    </w:p>
    <w:p w14:paraId="74EB5588" w14:textId="45A2CB45" w:rsidR="00F27E23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 xml:space="preserve">“Speaking of memories, how are you feeling about taking over the Ritter’s building? Are you worried that people </w:t>
      </w:r>
      <w:r w:rsidR="00013473" w:rsidRPr="00044034">
        <w:rPr>
          <w:rFonts w:ascii="Times New Roman" w:hAnsi="Times New Roman" w:cs="Times New Roman"/>
          <w:color w:val="000000" w:themeColor="text1"/>
        </w:rPr>
        <w:t>would</w:t>
      </w:r>
      <w:r w:rsidRPr="00044034">
        <w:rPr>
          <w:rFonts w:ascii="Times New Roman" w:hAnsi="Times New Roman" w:cs="Times New Roman"/>
          <w:color w:val="000000" w:themeColor="text1"/>
        </w:rPr>
        <w:t xml:space="preserve"> form a negative first impression on your restaurant because it replaced a long-standing community landmark?”</w:t>
      </w:r>
    </w:p>
    <w:p w14:paraId="11B10C93" w14:textId="0E29CEB3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lastRenderedPageBreak/>
        <w:t>TAKE 11/14</w:t>
      </w:r>
    </w:p>
    <w:p w14:paraId="503C0FAF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 xml:space="preserve">Camera is angled toward the interviewee, Michael Saljanin. </w:t>
      </w:r>
    </w:p>
    <w:p w14:paraId="7456DBA5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TAKE SOT ------------------</w:t>
      </w:r>
    </w:p>
    <w:p w14:paraId="43352FE5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Michael Saljanin SOT</w:t>
      </w:r>
    </w:p>
    <w:p w14:paraId="6A7B2DD8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[Michael Saljanin, Interviewee]</w:t>
      </w:r>
    </w:p>
    <w:p w14:paraId="39F7D944" w14:textId="3236E858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RUNS = 0</w:t>
      </w:r>
      <w:r w:rsidR="005C6AE1" w:rsidRPr="00044034">
        <w:rPr>
          <w:rFonts w:ascii="Times New Roman" w:hAnsi="Times New Roman" w:cs="Times New Roman"/>
          <w:color w:val="000000" w:themeColor="text1"/>
        </w:rPr>
        <w:t>1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11</w:t>
      </w:r>
      <w:r w:rsidRPr="00044034">
        <w:rPr>
          <w:rFonts w:ascii="Times New Roman" w:hAnsi="Times New Roman" w:cs="Times New Roman"/>
          <w:color w:val="000000" w:themeColor="text1"/>
        </w:rPr>
        <w:t>:0</w:t>
      </w:r>
      <w:r w:rsidR="005C6AE1" w:rsidRPr="00044034">
        <w:rPr>
          <w:rFonts w:ascii="Times New Roman" w:hAnsi="Times New Roman" w:cs="Times New Roman"/>
          <w:color w:val="000000" w:themeColor="text1"/>
        </w:rPr>
        <w:t>8</w:t>
      </w:r>
      <w:r w:rsidRPr="00044034">
        <w:rPr>
          <w:rFonts w:ascii="Times New Roman" w:hAnsi="Times New Roman" w:cs="Times New Roman"/>
          <w:color w:val="000000" w:themeColor="text1"/>
        </w:rPr>
        <w:t xml:space="preserve"> – 0</w:t>
      </w:r>
      <w:r w:rsidR="005C6AE1" w:rsidRPr="00044034">
        <w:rPr>
          <w:rFonts w:ascii="Times New Roman" w:hAnsi="Times New Roman" w:cs="Times New Roman"/>
          <w:color w:val="000000" w:themeColor="text1"/>
        </w:rPr>
        <w:t>1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18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79</w:t>
      </w:r>
    </w:p>
    <w:p w14:paraId="2B3293D4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“Maybe a little bit, but we are hoping that once people taste our food and understand that we are not just another chain restaurant, they will accept us as a new part of the community.”</w:t>
      </w:r>
    </w:p>
    <w:p w14:paraId="12317387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4E5DEB08" w14:textId="6B4005F5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t>TAKE 12/14</w:t>
      </w:r>
    </w:p>
    <w:p w14:paraId="040E6288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Camera is angled toward the interviewer, Alex Triplett.</w:t>
      </w:r>
    </w:p>
    <w:p w14:paraId="110CFCD2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TAKE SOT ------------------</w:t>
      </w:r>
    </w:p>
    <w:p w14:paraId="3A4BB8F7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Alex Triplett SOT</w:t>
      </w:r>
    </w:p>
    <w:p w14:paraId="0603A9CF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[Alex Triplett, Interviewer]</w:t>
      </w:r>
    </w:p>
    <w:p w14:paraId="0387EFF3" w14:textId="347AD3D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RUNS = 0</w:t>
      </w:r>
      <w:r w:rsidR="005C6AE1" w:rsidRPr="00044034">
        <w:rPr>
          <w:rFonts w:ascii="Times New Roman" w:hAnsi="Times New Roman" w:cs="Times New Roman"/>
          <w:color w:val="000000" w:themeColor="text1"/>
        </w:rPr>
        <w:t>1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18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79</w:t>
      </w:r>
      <w:r w:rsidRPr="00044034">
        <w:rPr>
          <w:rFonts w:ascii="Times New Roman" w:hAnsi="Times New Roman" w:cs="Times New Roman"/>
          <w:color w:val="000000" w:themeColor="text1"/>
        </w:rPr>
        <w:t xml:space="preserve"> – 0</w:t>
      </w:r>
      <w:r w:rsidR="005C6AE1" w:rsidRPr="00044034">
        <w:rPr>
          <w:rFonts w:ascii="Times New Roman" w:hAnsi="Times New Roman" w:cs="Times New Roman"/>
          <w:color w:val="000000" w:themeColor="text1"/>
        </w:rPr>
        <w:t>1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23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36</w:t>
      </w:r>
    </w:p>
    <w:p w14:paraId="36E6BFF7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“I see, well thank you for sitting down with us and we wish you the best of luck on your expansion.”</w:t>
      </w:r>
    </w:p>
    <w:p w14:paraId="71C3B770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378310E6" w14:textId="77777777" w:rsidR="00013473" w:rsidRPr="00044034" w:rsidRDefault="0001347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4D5F4849" w14:textId="115CFDD8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lastRenderedPageBreak/>
        <w:t>TAKE 13/14</w:t>
      </w:r>
    </w:p>
    <w:p w14:paraId="5B650564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Camera is angled toward the interviewee, Michael Saljanin.</w:t>
      </w:r>
    </w:p>
    <w:p w14:paraId="352B3466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TAKE SOT ------------------</w:t>
      </w:r>
    </w:p>
    <w:p w14:paraId="558604F2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Michael Saljanin SOT</w:t>
      </w:r>
    </w:p>
    <w:p w14:paraId="1178943B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[Michael Saljanin, Interviewee]</w:t>
      </w:r>
    </w:p>
    <w:p w14:paraId="6B584A67" w14:textId="405F1061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RUNS = 0</w:t>
      </w:r>
      <w:r w:rsidR="005C6AE1" w:rsidRPr="00044034">
        <w:rPr>
          <w:rFonts w:ascii="Times New Roman" w:hAnsi="Times New Roman" w:cs="Times New Roman"/>
          <w:color w:val="000000" w:themeColor="text1"/>
        </w:rPr>
        <w:t>1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23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36</w:t>
      </w:r>
      <w:r w:rsidRPr="00044034">
        <w:rPr>
          <w:rFonts w:ascii="Times New Roman" w:hAnsi="Times New Roman" w:cs="Times New Roman"/>
          <w:color w:val="000000" w:themeColor="text1"/>
        </w:rPr>
        <w:t xml:space="preserve"> – 0</w:t>
      </w:r>
      <w:r w:rsidR="005C6AE1" w:rsidRPr="00044034">
        <w:rPr>
          <w:rFonts w:ascii="Times New Roman" w:hAnsi="Times New Roman" w:cs="Times New Roman"/>
          <w:color w:val="000000" w:themeColor="text1"/>
        </w:rPr>
        <w:t>1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25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49</w:t>
      </w:r>
    </w:p>
    <w:p w14:paraId="4D8CA43F" w14:textId="77777777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“No problem, it’s been a pleasure.”</w:t>
      </w:r>
    </w:p>
    <w:p w14:paraId="352AFE98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2785D357" w14:textId="16A78F23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044034">
        <w:rPr>
          <w:rFonts w:ascii="Times New Roman" w:hAnsi="Times New Roman" w:cs="Times New Roman"/>
          <w:b/>
          <w:bCs/>
          <w:color w:val="000000" w:themeColor="text1"/>
        </w:rPr>
        <w:t>TAKE 14/14</w:t>
      </w:r>
    </w:p>
    <w:p w14:paraId="54096AE6" w14:textId="1BE74254" w:rsidR="00177220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Camera is angled toward the interviewer, Alex Triplett. She look</w:t>
      </w:r>
      <w:r w:rsidR="00FB7C2A" w:rsidRPr="00044034">
        <w:rPr>
          <w:rFonts w:ascii="Times New Roman" w:hAnsi="Times New Roman" w:cs="Times New Roman"/>
          <w:color w:val="000000" w:themeColor="text1"/>
        </w:rPr>
        <w:t>s</w:t>
      </w:r>
      <w:r w:rsidRPr="00044034">
        <w:rPr>
          <w:rFonts w:ascii="Times New Roman" w:hAnsi="Times New Roman" w:cs="Times New Roman"/>
          <w:color w:val="000000" w:themeColor="text1"/>
        </w:rPr>
        <w:t xml:space="preserve"> at the camera during sign</w:t>
      </w:r>
      <w:r w:rsidR="00FB7C2A" w:rsidRPr="00044034">
        <w:rPr>
          <w:rFonts w:ascii="Times New Roman" w:hAnsi="Times New Roman" w:cs="Times New Roman"/>
          <w:color w:val="000000" w:themeColor="text1"/>
        </w:rPr>
        <w:t>-</w:t>
      </w:r>
      <w:r w:rsidRPr="00044034">
        <w:rPr>
          <w:rFonts w:ascii="Times New Roman" w:hAnsi="Times New Roman" w:cs="Times New Roman"/>
          <w:color w:val="000000" w:themeColor="text1"/>
        </w:rPr>
        <w:t xml:space="preserve">off. </w:t>
      </w:r>
    </w:p>
    <w:p w14:paraId="0103552C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TAKE SOT ------------------</w:t>
      </w:r>
    </w:p>
    <w:p w14:paraId="77E71BF9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Alex Triplett SOT</w:t>
      </w:r>
    </w:p>
    <w:p w14:paraId="782918FD" w14:textId="77777777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[Alex Triplett, Interviewer]</w:t>
      </w:r>
    </w:p>
    <w:p w14:paraId="78AC31E7" w14:textId="7B50D251" w:rsidR="00F27E23" w:rsidRPr="00044034" w:rsidRDefault="00F27E23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RUNS = 0</w:t>
      </w:r>
      <w:r w:rsidR="005C6AE1" w:rsidRPr="00044034">
        <w:rPr>
          <w:rFonts w:ascii="Times New Roman" w:hAnsi="Times New Roman" w:cs="Times New Roman"/>
          <w:color w:val="000000" w:themeColor="text1"/>
        </w:rPr>
        <w:t>1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25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49</w:t>
      </w:r>
      <w:r w:rsidRPr="00044034">
        <w:rPr>
          <w:rFonts w:ascii="Times New Roman" w:hAnsi="Times New Roman" w:cs="Times New Roman"/>
          <w:color w:val="000000" w:themeColor="text1"/>
        </w:rPr>
        <w:t xml:space="preserve"> – 0</w:t>
      </w:r>
      <w:r w:rsidR="005C6AE1" w:rsidRPr="00044034">
        <w:rPr>
          <w:rFonts w:ascii="Times New Roman" w:hAnsi="Times New Roman" w:cs="Times New Roman"/>
          <w:color w:val="000000" w:themeColor="text1"/>
        </w:rPr>
        <w:t>1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29</w:t>
      </w:r>
      <w:r w:rsidRPr="00044034">
        <w:rPr>
          <w:rFonts w:ascii="Times New Roman" w:hAnsi="Times New Roman" w:cs="Times New Roman"/>
          <w:color w:val="000000" w:themeColor="text1"/>
        </w:rPr>
        <w:t>:</w:t>
      </w:r>
      <w:r w:rsidR="005C6AE1" w:rsidRPr="00044034">
        <w:rPr>
          <w:rFonts w:ascii="Times New Roman" w:hAnsi="Times New Roman" w:cs="Times New Roman"/>
          <w:color w:val="000000" w:themeColor="text1"/>
        </w:rPr>
        <w:t>23</w:t>
      </w:r>
    </w:p>
    <w:p w14:paraId="59FF0455" w14:textId="77777777" w:rsidR="00FB7C2A" w:rsidRPr="00044034" w:rsidRDefault="00177220" w:rsidP="0001347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4034">
        <w:rPr>
          <w:rFonts w:ascii="Times New Roman" w:hAnsi="Times New Roman" w:cs="Times New Roman"/>
          <w:color w:val="000000" w:themeColor="text1"/>
        </w:rPr>
        <w:t>“From all of us here at Port Orange News 10, have a good evening.”</w:t>
      </w:r>
    </w:p>
    <w:p w14:paraId="4A1570D8" w14:textId="77777777" w:rsidR="00013473" w:rsidRDefault="00013473" w:rsidP="00013473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2910B62" w14:textId="77777777" w:rsidR="00013473" w:rsidRDefault="00013473" w:rsidP="00013473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9FC1723" w14:textId="77777777" w:rsidR="00013473" w:rsidRDefault="00013473" w:rsidP="00013473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7CA466B" w14:textId="516E92A1" w:rsidR="00177220" w:rsidRPr="00FB7C2A" w:rsidRDefault="00177220" w:rsidP="00013473">
      <w:pPr>
        <w:spacing w:line="480" w:lineRule="auto"/>
        <w:rPr>
          <w:rFonts w:ascii="Times New Roman" w:hAnsi="Times New Roman" w:cs="Times New Roman"/>
          <w:color w:val="00B050"/>
        </w:rPr>
      </w:pPr>
      <w:r w:rsidRPr="00FB7C2A">
        <w:rPr>
          <w:rFonts w:ascii="Times New Roman" w:hAnsi="Times New Roman" w:cs="Times New Roman"/>
          <w:b/>
          <w:bCs/>
        </w:rPr>
        <w:lastRenderedPageBreak/>
        <w:t>References</w:t>
      </w:r>
    </w:p>
    <w:p w14:paraId="75FC1A76" w14:textId="77777777" w:rsidR="00177220" w:rsidRPr="00FB7C2A" w:rsidRDefault="00177220" w:rsidP="00013473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FB7C2A">
        <w:rPr>
          <w:rFonts w:ascii="Times New Roman" w:hAnsi="Times New Roman" w:cs="Times New Roman"/>
        </w:rPr>
        <w:t xml:space="preserve">The Process of Writing News. (2011, December 14). // Chapter Five: Writing for Broadcast. WordPress. </w:t>
      </w:r>
      <w:hyperlink r:id="rId4" w:history="1">
        <w:r w:rsidRPr="00FB7C2A">
          <w:rPr>
            <w:rStyle w:val="Hyperlink"/>
            <w:rFonts w:ascii="Times New Roman" w:hAnsi="Times New Roman" w:cs="Times New Roman"/>
          </w:rPr>
          <w:t>https://processofwritingnews.wordpress.com/chapter-five-writing-for-broadcast/</w:t>
        </w:r>
      </w:hyperlink>
    </w:p>
    <w:p w14:paraId="1E6DA69C" w14:textId="77777777" w:rsidR="002E26D7" w:rsidRPr="00FB7C2A" w:rsidRDefault="002E26D7" w:rsidP="00FB7C2A">
      <w:pPr>
        <w:spacing w:line="480" w:lineRule="auto"/>
        <w:rPr>
          <w:rFonts w:ascii="Times New Roman" w:hAnsi="Times New Roman" w:cs="Times New Roman"/>
        </w:rPr>
      </w:pPr>
    </w:p>
    <w:sectPr w:rsidR="002E26D7" w:rsidRPr="00FB7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20"/>
    <w:rsid w:val="00013473"/>
    <w:rsid w:val="00044034"/>
    <w:rsid w:val="00177220"/>
    <w:rsid w:val="002E26D7"/>
    <w:rsid w:val="003B02B0"/>
    <w:rsid w:val="004E28DC"/>
    <w:rsid w:val="005C6AE1"/>
    <w:rsid w:val="009E4BF9"/>
    <w:rsid w:val="00A665D6"/>
    <w:rsid w:val="00D2618A"/>
    <w:rsid w:val="00E302A6"/>
    <w:rsid w:val="00F27E23"/>
    <w:rsid w:val="00FB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112F"/>
  <w15:chartTrackingRefBased/>
  <w15:docId w15:val="{E3E157CB-4F84-4B7D-B68A-7EF8273E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20"/>
  </w:style>
  <w:style w:type="paragraph" w:styleId="Heading1">
    <w:name w:val="heading 1"/>
    <w:basedOn w:val="Normal"/>
    <w:next w:val="Normal"/>
    <w:link w:val="Heading1Char"/>
    <w:uiPriority w:val="9"/>
    <w:qFormat/>
    <w:rsid w:val="00177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2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2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2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2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2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2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2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2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2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2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722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cessofwritingnews.wordpress.com/chapter-five-writing-for-broadc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Triplett</dc:creator>
  <cp:keywords/>
  <dc:description/>
  <cp:lastModifiedBy>Alex Triplett</cp:lastModifiedBy>
  <cp:revision>21</cp:revision>
  <dcterms:created xsi:type="dcterms:W3CDTF">2025-04-06T23:29:00Z</dcterms:created>
  <dcterms:modified xsi:type="dcterms:W3CDTF">2025-04-07T00:33:00Z</dcterms:modified>
</cp:coreProperties>
</file>